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EB6632" w:rsidRPr="00EB6632" w:rsidRDefault="00EB6632" w:rsidP="00BD4F03">
      <w:pPr>
        <w:jc w:val="center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EB663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МБОУ СОШ№15 ИМ.ГЕРОЯ</w:t>
      </w:r>
    </w:p>
    <w:p w:rsidR="000721A5" w:rsidRPr="00EB6632" w:rsidRDefault="00EB6632" w:rsidP="00BD4F03">
      <w:pPr>
        <w:jc w:val="center"/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6632">
        <w:rPr>
          <w:rFonts w:ascii="Times New Roman" w:hAnsi="Times New Roman" w:cs="Times New Roman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СОВЕТСКОГО СОЮЗА МИЛЬДЗИХОВА Х.З.</w:t>
      </w:r>
    </w:p>
    <w:p w:rsidR="00EB6632" w:rsidRPr="00EB6632" w:rsidRDefault="00EB6632" w:rsidP="00BD4F03">
      <w:pPr>
        <w:jc w:val="center"/>
        <w:rPr>
          <w:rFonts w:ascii="Times New Roman" w:hAnsi="Times New Roman" w:cs="Times New Roman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6632">
        <w:rPr>
          <w:rFonts w:ascii="Times New Roman" w:hAnsi="Times New Roman" w:cs="Times New Roman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ШКОЛЬНАЯ ГАЗЕТА</w:t>
      </w:r>
    </w:p>
    <w:p w:rsidR="00EB6632" w:rsidRPr="00EB6632" w:rsidRDefault="00EB6632" w:rsidP="00BD4F03">
      <w:pPr>
        <w:jc w:val="center"/>
        <w:rPr>
          <w:rFonts w:ascii="Times New Roman" w:hAnsi="Times New Roman" w:cs="Times New Roman"/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6632">
        <w:rPr>
          <w:rFonts w:ascii="Times New Roman" w:hAnsi="Times New Roman" w:cs="Times New Roman"/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«5 *5»</w:t>
      </w:r>
    </w:p>
    <w:p w:rsidR="00EB6632" w:rsidRPr="00EB6632" w:rsidRDefault="00EB6632" w:rsidP="00EB6632">
      <w:pPr>
        <w:tabs>
          <w:tab w:val="left" w:pos="93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B6632">
        <w:rPr>
          <w:rFonts w:ascii="Times New Roman" w:hAnsi="Times New Roman" w:cs="Times New Roman"/>
          <w:color w:val="0070C0"/>
          <w:sz w:val="144"/>
          <w:szCs w:val="144"/>
        </w:rPr>
        <w:tab/>
      </w:r>
    </w:p>
    <w:p w:rsidR="00EB6632" w:rsidRDefault="00EB6632" w:rsidP="00BD4F03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B6632">
        <w:rPr>
          <w:rFonts w:ascii="Times New Roman" w:hAnsi="Times New Roman" w:cs="Times New Roman"/>
          <w:color w:val="0070C0"/>
          <w:sz w:val="28"/>
          <w:szCs w:val="28"/>
        </w:rPr>
        <w:t xml:space="preserve">Вот и пришла </w:t>
      </w:r>
      <w:r w:rsidR="00B56FF1" w:rsidRPr="00EB6632">
        <w:rPr>
          <w:rFonts w:ascii="Times New Roman" w:hAnsi="Times New Roman" w:cs="Times New Roman"/>
          <w:color w:val="0070C0"/>
          <w:sz w:val="28"/>
          <w:szCs w:val="28"/>
        </w:rPr>
        <w:t>зима</w:t>
      </w:r>
      <w:r w:rsidR="00B56FF1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Pr="00EB6632">
        <w:rPr>
          <w:rFonts w:ascii="Times New Roman" w:hAnsi="Times New Roman" w:cs="Times New Roman"/>
          <w:color w:val="0070C0"/>
          <w:sz w:val="28"/>
          <w:szCs w:val="28"/>
        </w:rPr>
        <w:t xml:space="preserve"> Своим белым покрывалом </w:t>
      </w:r>
      <w:r w:rsidR="00B56FF1" w:rsidRPr="00EB6632">
        <w:rPr>
          <w:rFonts w:ascii="Times New Roman" w:hAnsi="Times New Roman" w:cs="Times New Roman"/>
          <w:color w:val="0070C0"/>
          <w:sz w:val="28"/>
          <w:szCs w:val="28"/>
        </w:rPr>
        <w:t>она прикрыла</w:t>
      </w:r>
      <w:r w:rsidRPr="00EB6632">
        <w:rPr>
          <w:rFonts w:ascii="Times New Roman" w:hAnsi="Times New Roman" w:cs="Times New Roman"/>
          <w:color w:val="0070C0"/>
          <w:sz w:val="28"/>
          <w:szCs w:val="28"/>
        </w:rPr>
        <w:t xml:space="preserve"> все вокруг, словно оберегая от бед и холодов. С началом нового года связываются наши надежды и чаяния, наши мечты и мысли о прекрасном, лучшем и добром. </w:t>
      </w:r>
      <w:r w:rsidR="0034749A" w:rsidRPr="00EB6632">
        <w:rPr>
          <w:rFonts w:ascii="Times New Roman" w:hAnsi="Times New Roman" w:cs="Times New Roman"/>
          <w:color w:val="0070C0"/>
          <w:sz w:val="28"/>
          <w:szCs w:val="28"/>
        </w:rPr>
        <w:t>Здравствуй,</w:t>
      </w:r>
      <w:r w:rsidR="0034749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4749A" w:rsidRPr="00EB6632">
        <w:rPr>
          <w:rFonts w:ascii="Times New Roman" w:hAnsi="Times New Roman" w:cs="Times New Roman"/>
          <w:color w:val="0070C0"/>
          <w:sz w:val="28"/>
          <w:szCs w:val="28"/>
        </w:rPr>
        <w:t>Новый</w:t>
      </w:r>
      <w:r w:rsidRPr="00EB6632">
        <w:rPr>
          <w:rFonts w:ascii="Times New Roman" w:hAnsi="Times New Roman" w:cs="Times New Roman"/>
          <w:color w:val="0070C0"/>
          <w:sz w:val="28"/>
          <w:szCs w:val="28"/>
        </w:rPr>
        <w:t xml:space="preserve"> 2024 год!</w:t>
      </w:r>
    </w:p>
    <w:p w:rsidR="00B56FF1" w:rsidRDefault="00B56FF1" w:rsidP="00B03A35">
      <w:pPr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</w:p>
    <w:p w:rsidR="00EA54B7" w:rsidRDefault="00B03A35" w:rsidP="00BD4F03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B663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35A3468" wp14:editId="46995D36">
            <wp:extent cx="5940425" cy="4108052"/>
            <wp:effectExtent l="0" t="0" r="3175" b="6985"/>
            <wp:docPr id="1" name="Рисунок 1" descr="C:\Users\Школа 15\Downloads\стихотворение о зи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ownloads\стихотворение о зиме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B7" w:rsidRDefault="00EA54B7" w:rsidP="00EA54B7">
      <w:pPr>
        <w:rPr>
          <w:rFonts w:ascii="Times New Roman" w:hAnsi="Times New Roman" w:cs="Times New Roman"/>
          <w:sz w:val="28"/>
          <w:szCs w:val="28"/>
        </w:rPr>
      </w:pPr>
    </w:p>
    <w:p w:rsidR="00B03A35" w:rsidRDefault="00EA54B7" w:rsidP="00EA54B7">
      <w:pPr>
        <w:tabs>
          <w:tab w:val="left" w:pos="8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54B7" w:rsidRDefault="00BD4F03" w:rsidP="00EA54B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</w:pPr>
      <w:r w:rsidRPr="00E60C86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7A8E761" wp14:editId="05C15978">
            <wp:simplePos x="0" y="0"/>
            <wp:positionH relativeFrom="margin">
              <wp:posOffset>3832860</wp:posOffset>
            </wp:positionH>
            <wp:positionV relativeFrom="margin">
              <wp:posOffset>3810</wp:posOffset>
            </wp:positionV>
            <wp:extent cx="2511425" cy="3347720"/>
            <wp:effectExtent l="0" t="0" r="3175" b="5080"/>
            <wp:wrapSquare wrapText="bothSides"/>
            <wp:docPr id="2" name="Рисунок 2" descr="Профилактическая бес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илактическая бесед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B7" w:rsidRPr="00EA54B7">
        <w:rPr>
          <w:rFonts w:ascii="Times New Roman" w:hAnsi="Times New Roman" w:cs="Times New Roman"/>
          <w:color w:val="0070C0"/>
          <w:sz w:val="28"/>
          <w:szCs w:val="28"/>
        </w:rPr>
        <w:t>Школьные мероприятия, конечно же, начались с профилактической беседы, направленной на сохранение психического и физического здоровья обучающихся</w:t>
      </w:r>
      <w:r w:rsidR="00EA54B7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EA54B7" w:rsidRPr="00EA54B7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  <w:t xml:space="preserve"> </w:t>
      </w:r>
    </w:p>
    <w:p w:rsidR="00EA54B7" w:rsidRDefault="00EA54B7" w:rsidP="00EA54B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E5E4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12 января 2024</w:t>
      </w:r>
      <w:r w:rsidRPr="00EA54B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года на родительских собраниях с профилактической беседой на тему «Профилактика правонарушений среди несовершеннолетних» выступил инспектор ПДН ОП №1 УМВД России по г. Владикавказ капитан полиции Хетагуров А.Т.</w:t>
      </w:r>
    </w:p>
    <w:p w:rsidR="00BD4F03" w:rsidRDefault="00BD4F03" w:rsidP="002E5E4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D4F03" w:rsidRDefault="00BD4F03" w:rsidP="002E5E4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D4F03" w:rsidRDefault="00BD4F03" w:rsidP="002E5E4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2E5E4C" w:rsidRPr="002E5E4C" w:rsidRDefault="00BD4F03" w:rsidP="00BD4F0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31B22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7275FB5" wp14:editId="7C8F783E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3406140" cy="2379980"/>
            <wp:effectExtent l="0" t="0" r="3810" b="1270"/>
            <wp:wrapThrough wrapText="bothSides">
              <wp:wrapPolygon edited="0">
                <wp:start x="0" y="0"/>
                <wp:lineTo x="0" y="21439"/>
                <wp:lineTo x="21503" y="21439"/>
                <wp:lineTo x="21503" y="0"/>
                <wp:lineTo x="0" y="0"/>
              </wp:wrapPolygon>
            </wp:wrapThrough>
            <wp:docPr id="5" name="Рисунок 5" descr="https://s15.amsvlad.ru/upload/iblock/727/mspmawo7rllnhxdc92hrxrkj7u5aj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727/mspmawo7rllnhxdc92hrxrkj7u5ajf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4C" w:rsidRPr="002E5E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Региональный ресурсный центр "Навигаторы детства" провел благотворительную акцию</w:t>
      </w:r>
      <w:r w:rsidR="002E5E4C" w:rsidRPr="002E5E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«Вяжем носки солдату"</w:t>
      </w:r>
      <w:r w:rsidR="002E5E4C" w:rsidRPr="002E5E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поддержку бойцов, находящихся на СВО. Цель акции: связать большое количество шапок, балаклав и теплых носков, а также варежек, перчаток.</w:t>
      </w:r>
    </w:p>
    <w:p w:rsidR="002E5E4C" w:rsidRPr="002E5E4C" w:rsidRDefault="002E5E4C" w:rsidP="002E5E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E5E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Учащиеся нашей школы совместно со своими мама и бабушками приняли участие в этой доброй акции. Большое спасибо, всем,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2E5E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кто принял участие!</w:t>
      </w:r>
    </w:p>
    <w:p w:rsidR="00EA54B7" w:rsidRDefault="00BD4F03" w:rsidP="00EA54B7">
      <w:pPr>
        <w:tabs>
          <w:tab w:val="left" w:pos="836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631B22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BECEE76" wp14:editId="2B850048">
            <wp:simplePos x="0" y="0"/>
            <wp:positionH relativeFrom="margin">
              <wp:posOffset>579755</wp:posOffset>
            </wp:positionH>
            <wp:positionV relativeFrom="paragraph">
              <wp:posOffset>10795</wp:posOffset>
            </wp:positionV>
            <wp:extent cx="533654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513" y="21448"/>
                <wp:lineTo x="21513" y="0"/>
                <wp:lineTo x="0" y="0"/>
              </wp:wrapPolygon>
            </wp:wrapThrough>
            <wp:docPr id="3" name="Рисунок 3" descr="https://s15.amsvlad.ru/upload/iblock/2c6/cbh7c49ajbkzxryjjorto8iwyh11kp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2c6/cbh7c49ajbkzxryjjorto8iwyh11kpb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16" w:rsidRDefault="00594516" w:rsidP="00EA54B7">
      <w:pPr>
        <w:tabs>
          <w:tab w:val="left" w:pos="836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F3458F" w:rsidRDefault="00F3458F" w:rsidP="00EA54B7">
      <w:pPr>
        <w:tabs>
          <w:tab w:val="left" w:pos="836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594516" w:rsidRDefault="00594516" w:rsidP="00EA54B7">
      <w:pPr>
        <w:tabs>
          <w:tab w:val="left" w:pos="836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F3458F" w:rsidRDefault="00F3458F" w:rsidP="00EA54B7">
      <w:pPr>
        <w:tabs>
          <w:tab w:val="left" w:pos="836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F3458F" w:rsidRDefault="00F3458F" w:rsidP="00EA54B7">
      <w:pPr>
        <w:tabs>
          <w:tab w:val="left" w:pos="836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FA64AD" w:rsidRDefault="00FA64AD" w:rsidP="00EA54B7">
      <w:pPr>
        <w:tabs>
          <w:tab w:val="left" w:pos="836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FA64AD" w:rsidRPr="00FA64AD" w:rsidRDefault="00FA64AD" w:rsidP="00FA64AD">
      <w:pPr>
        <w:rPr>
          <w:rFonts w:ascii="Times New Roman" w:hAnsi="Times New Roman" w:cs="Times New Roman"/>
          <w:sz w:val="28"/>
          <w:szCs w:val="28"/>
        </w:rPr>
      </w:pPr>
    </w:p>
    <w:p w:rsidR="00FA64AD" w:rsidRPr="00FA64AD" w:rsidRDefault="00FA64AD" w:rsidP="00FA64AD">
      <w:pPr>
        <w:rPr>
          <w:rFonts w:ascii="Times New Roman" w:hAnsi="Times New Roman" w:cs="Times New Roman"/>
          <w:sz w:val="28"/>
          <w:szCs w:val="28"/>
        </w:rPr>
      </w:pPr>
    </w:p>
    <w:p w:rsidR="00C76079" w:rsidRPr="00BD4F03" w:rsidRDefault="00C76079" w:rsidP="009B57D7">
      <w:pPr>
        <w:tabs>
          <w:tab w:val="left" w:pos="682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4F0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18 января.</w:t>
      </w:r>
    </w:p>
    <w:p w:rsidR="00C76079" w:rsidRPr="00BD4F03" w:rsidRDefault="00C76079" w:rsidP="00C7607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BD4F03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18 января 2024 года в школе состоялось очередное занятие курса внеурочной деятельности «Россия – мои горизонты» для обучающихся 6-11 классов. Тема занятия – «Россия — страна атомных технологий: узнаю о профессиях и достижениях в атомной отрасли».</w:t>
      </w:r>
    </w:p>
    <w:p w:rsidR="00C76079" w:rsidRPr="00BD4F03" w:rsidRDefault="00C76079" w:rsidP="00C7607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8"/>
          <w:szCs w:val="24"/>
          <w:lang w:eastAsia="ru-RU"/>
        </w:rPr>
      </w:pPr>
      <w:r w:rsidRPr="00BD4F03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Сегодня поговорили о достижениях нашей страны в области атомных технологий и поняли, какие именно специалисты здесь работают</w:t>
      </w:r>
      <w:r w:rsidRPr="00BD4F03">
        <w:rPr>
          <w:rFonts w:ascii="Times New Roman" w:eastAsia="Times New Roman" w:hAnsi="Times New Roman" w:cs="Times New Roman"/>
          <w:color w:val="696969"/>
          <w:sz w:val="28"/>
          <w:szCs w:val="24"/>
          <w:lang w:eastAsia="ru-RU"/>
        </w:rPr>
        <w:t>.</w:t>
      </w:r>
    </w:p>
    <w:p w:rsidR="00FA64AD" w:rsidRDefault="0034749A" w:rsidP="00BD4F03">
      <w:pPr>
        <w:tabs>
          <w:tab w:val="left" w:pos="6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878B8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747C0C74" wp14:editId="55F6A910">
            <wp:extent cx="5025259" cy="3771900"/>
            <wp:effectExtent l="0" t="0" r="4445" b="0"/>
            <wp:docPr id="8" name="Рисунок 8" descr="https://s15.amsvlad.ru/upload/iblock/40b/fafr12r6f307pkdpfv69gcx5olbgnohb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40b/fafr12r6f307pkdpfv69gcx5olbgnohb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21" cy="37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9A" w:rsidRPr="0034749A" w:rsidRDefault="0034749A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749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22 января</w:t>
      </w: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школе прошли внеурочные занятия из цикла «Разговоры о важном» на тему «Непокоренные. 80 лет со дня полного освобождения Ленинграда от фашистской блокады».</w:t>
      </w:r>
    </w:p>
    <w:p w:rsidR="0034749A" w:rsidRPr="0034749A" w:rsidRDefault="0034749A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занятии ребята познакомились с историей блокады Ленинграда, увидели записи воспоминаний очевидцев и участников тех событий, а также узнали, что самая низкая норма хлеба пришлась на декабрь 1941 года - кусочек чёрного хлеба для детей, который выдавался в блокадном Ленинграде имел массу 125 граммов в сутки.</w:t>
      </w:r>
    </w:p>
    <w:p w:rsidR="0034749A" w:rsidRPr="0034749A" w:rsidRDefault="0034749A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Несмотря на голод, холод, мороз, постоянные обстрелы, блокадный Ленинград: жил и трудился. Дети учились в школе, встречали Новый год. Работали кинотеатры, художники писали картины, композиторы сочиняли музыку, посвящая её родному городу, работало ленинградское радио. Стойкость и мужество жителей блокадного Ленинграда сохранится в памяти поколений. Мы всегда будем помнить о подвиге нашего народа в дни Великой Отечественной войны! Эту память нельзя уничтожить, она хранится в наших сердцах</w:t>
      </w:r>
    </w:p>
    <w:p w:rsidR="0034749A" w:rsidRPr="00BD4F03" w:rsidRDefault="0034749A" w:rsidP="00FA64AD">
      <w:pPr>
        <w:tabs>
          <w:tab w:val="left" w:pos="6820"/>
        </w:tabs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</w:t>
      </w:r>
      <w:r w:rsidRPr="00BD4F03">
        <w:rPr>
          <w:rFonts w:ascii="Times New Roman" w:hAnsi="Times New Roman" w:cs="Times New Roman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Акция памяти «БЛОКАДНЫЙ ХЛЕБ»</w:t>
      </w:r>
    </w:p>
    <w:p w:rsidR="0034749A" w:rsidRPr="0034749A" w:rsidRDefault="00BD4F03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85D62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12DF006" wp14:editId="7A5DD35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512666" cy="2636565"/>
            <wp:effectExtent l="0" t="0" r="0" b="0"/>
            <wp:wrapThrough wrapText="bothSides">
              <wp:wrapPolygon edited="0">
                <wp:start x="0" y="0"/>
                <wp:lineTo x="0" y="21382"/>
                <wp:lineTo x="21440" y="21382"/>
                <wp:lineTo x="21440" y="0"/>
                <wp:lineTo x="0" y="0"/>
              </wp:wrapPolygon>
            </wp:wrapThrough>
            <wp:docPr id="11" name="Рисунок 11" descr="https://s15.amsvlad.ru/upload/iblock/0b7/q2t7212o0ln31gbpz1uf8871mqspx4v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5.amsvlad.ru/upload/iblock/0b7/q2t7212o0ln31gbpz1uf8871mqspx4v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66" cy="26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49A" w:rsidRPr="0034749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27 января</w:t>
      </w:r>
      <w:r w:rsidR="0034749A"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в день полного освобождения Ленинграда от фашистской блокады!</w:t>
      </w:r>
    </w:p>
    <w:p w:rsidR="0034749A" w:rsidRPr="0034749A" w:rsidRDefault="0034749A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 всей России прошли мероприятия, посвященные этой дате.</w:t>
      </w:r>
    </w:p>
    <w:p w:rsidR="0034749A" w:rsidRPr="0034749A" w:rsidRDefault="0034749A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Акция памяти «Блокадный хлеб» напомнила людям о трагедии целого города. Пока мы помним о наших героях, пока сохраняем память о них, они живы в наших сердцах – это значит, что они воевали не зря.</w:t>
      </w:r>
    </w:p>
    <w:p w:rsidR="0034749A" w:rsidRPr="0034749A" w:rsidRDefault="0034749A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рамках акции в нашей школе прошли мероприятия и уроки памяти «Блокадный хлеб», на которых учащимся рассказали о блокаде Ленинграда.</w:t>
      </w:r>
    </w:p>
    <w:p w:rsidR="0034749A" w:rsidRPr="0034749A" w:rsidRDefault="005D2B93" w:rsidP="0034749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353B7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A01C265" wp14:editId="508B51E4">
            <wp:simplePos x="0" y="0"/>
            <wp:positionH relativeFrom="margin">
              <wp:posOffset>1029335</wp:posOffset>
            </wp:positionH>
            <wp:positionV relativeFrom="paragraph">
              <wp:posOffset>565785</wp:posOffset>
            </wp:positionV>
            <wp:extent cx="3992880" cy="3808730"/>
            <wp:effectExtent l="0" t="0" r="7620" b="1270"/>
            <wp:wrapTopAndBottom/>
            <wp:docPr id="12" name="Рисунок 12" descr="Акция памяти «Блокадный хле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ция памяти «Блокадный хлеб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49A"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Главная цель этой акции – сохранить память о трагедии, с которой столкнулись жители Ленинграда.</w:t>
      </w:r>
    </w:p>
    <w:p w:rsidR="0034749A" w:rsidRPr="0034749A" w:rsidRDefault="0034749A" w:rsidP="005D2B93">
      <w:pPr>
        <w:shd w:val="clear" w:color="auto" w:fill="FFFFFF"/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Ключевой символ акции – кусочек хлеба весом в 125 грамм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ов</w:t>
      </w: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 именно такая ежедневная норма была установлена во время блокады Ленинграда. Этот символ стойкости и мужества защитников города учащиеся 11 -х классов совместно с классными руководителями и советником директора по в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оспитанию </w:t>
      </w:r>
      <w:r w:rsidRPr="0034749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раздавали жителям нашего города.</w:t>
      </w:r>
    </w:p>
    <w:p w:rsidR="00D140BA" w:rsidRPr="00D140BA" w:rsidRDefault="00D140BA" w:rsidP="00D140BA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40B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ФЕВРАЛЬ.</w:t>
      </w:r>
    </w:p>
    <w:p w:rsidR="00D140BA" w:rsidRPr="005D2B93" w:rsidRDefault="005D2B93" w:rsidP="005D2B9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B43026" wp14:editId="0BA7E65E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3217545" cy="2415540"/>
            <wp:effectExtent l="0" t="0" r="1905" b="3810"/>
            <wp:wrapThrough wrapText="bothSides">
              <wp:wrapPolygon edited="0">
                <wp:start x="0" y="0"/>
                <wp:lineTo x="0" y="21464"/>
                <wp:lineTo x="21485" y="21464"/>
                <wp:lineTo x="2148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A" w:rsidRPr="005D2B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15 февраля - день вывода советских войск из Афганистана. «Это не только праздник, но еще и день скорби, памятная дата, которая никого в России не оставит равнодушным. Сколько бы ни прошло времени, для нас этот день навсегда останется в памяти» - рассказал ученикам 8-хклассов </w:t>
      </w:r>
      <w:proofErr w:type="spellStart"/>
      <w:r w:rsidR="00D140BA" w:rsidRPr="005D2B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Тибилов</w:t>
      </w:r>
      <w:proofErr w:type="spellEnd"/>
      <w:r w:rsidR="00D140BA" w:rsidRPr="005D2B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Тамерлан - ветеран боевых действий в Афганистане.</w:t>
      </w:r>
      <w:r w:rsidR="00D140BA" w:rsidRPr="005D2B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spellStart"/>
      <w:r w:rsidR="00D140BA" w:rsidRPr="005D2B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Гибизов</w:t>
      </w:r>
      <w:proofErr w:type="spellEnd"/>
      <w:r w:rsidR="00D140BA" w:rsidRPr="005D2B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Леонид- ветеран Чеченской войны, поделился с ребятами своими воспоминаниями и интересными фактами своей служб.</w:t>
      </w:r>
    </w:p>
    <w:p w:rsidR="00D140BA" w:rsidRDefault="00D140BA" w:rsidP="00D140BA">
      <w:pPr>
        <w:rPr>
          <w:rFonts w:ascii="Times New Roman" w:hAnsi="Times New Roman" w:cs="Times New Roman"/>
          <w:sz w:val="28"/>
          <w:szCs w:val="28"/>
        </w:rPr>
      </w:pPr>
    </w:p>
    <w:p w:rsidR="00D140BA" w:rsidRDefault="00D140BA" w:rsidP="00D140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p w:rsidR="00D140BA" w:rsidRPr="00D140BA" w:rsidRDefault="00D140BA" w:rsidP="00D140B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D140B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Учебно-методическое занятие</w:t>
      </w:r>
    </w:p>
    <w:p w:rsidR="009F14E0" w:rsidRDefault="005D2B93" w:rsidP="009F14E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A7E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E8E4286" wp14:editId="529ADC3B">
            <wp:simplePos x="0" y="0"/>
            <wp:positionH relativeFrom="column">
              <wp:posOffset>8255</wp:posOffset>
            </wp:positionH>
            <wp:positionV relativeFrom="paragraph">
              <wp:posOffset>57785</wp:posOffset>
            </wp:positionV>
            <wp:extent cx="400939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49" y="21463"/>
                <wp:lineTo x="21449" y="0"/>
                <wp:lineTo x="0" y="0"/>
              </wp:wrapPolygon>
            </wp:wrapThrough>
            <wp:docPr id="16" name="Рисунок 1" descr="https://s15.amsvlad.ru/upload/iblock/b91/lssq2eo4yeatojizm19ss5ywtdb0oy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b91/lssq2eo4yeatojizm19ss5ywtdb0oyq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Префектура промышленного района во главе с префектом </w:t>
      </w:r>
      <w:proofErr w:type="spellStart"/>
      <w:proofErr w:type="gramStart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Габараевым</w:t>
      </w:r>
      <w:proofErr w:type="spellEnd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 Г.А.</w:t>
      </w:r>
      <w:proofErr w:type="gramEnd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 совместно с ГАУ "Центр военно-патриотического воспитания молодёжи Республики Северная Осетия - Алания" во главе с </w:t>
      </w:r>
      <w:proofErr w:type="spellStart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Кайтуковым</w:t>
      </w:r>
      <w:proofErr w:type="spellEnd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А.Х. провели учебно-методическое занятие с обучающимися МБОУ СОШ №15 </w:t>
      </w:r>
      <w:proofErr w:type="spellStart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им.Героя</w:t>
      </w:r>
      <w:proofErr w:type="spellEnd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Советского Союза </w:t>
      </w:r>
      <w:proofErr w:type="spellStart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Мильдзихова</w:t>
      </w:r>
      <w:proofErr w:type="spellEnd"/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Х.З.</w:t>
      </w:r>
      <w:r w:rsidR="00D140BA" w:rsidRPr="00D14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Для обучающихся школы были организованы четыре площадки. На площадке "Оказание первой помощи» ребята изучили алгоритм действий при потере сознания и отработали навыки наложения повязки. На второй площадке ребята познакомились с видами квадрокоптеров, правилами их использования и самостоятельно попрактиковались в пилотировании.</w:t>
      </w:r>
      <w:r w:rsidR="009F14E0" w:rsidRPr="009F14E0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 xml:space="preserve"> </w:t>
      </w:r>
      <w:r w:rsidR="009F14E0" w:rsidRPr="00B1685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Отдельно была представлена площадка, посвященная стрелковому вооружению российской армии, на которой обучающиеся </w:t>
      </w:r>
      <w:r w:rsidR="00B1685E" w:rsidRPr="00B1685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познакомились </w:t>
      </w:r>
      <w:proofErr w:type="gramStart"/>
      <w:r w:rsidR="00B1685E" w:rsidRPr="00B1685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</w:t>
      </w:r>
      <w:r w:rsidR="009F14E0" w:rsidRPr="00B1685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 правилами</w:t>
      </w:r>
      <w:proofErr w:type="gramEnd"/>
      <w:r w:rsidR="009F14E0" w:rsidRPr="00B1685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неполной разборки и сборки автомата «Калашникова».  Для обучающихся 4-х классов провели Урок Мужества с демонстрацией различного оружия.</w:t>
      </w:r>
    </w:p>
    <w:p w:rsidR="008E0985" w:rsidRDefault="008E0985" w:rsidP="00D140B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F07E7" w:rsidRDefault="008E0985" w:rsidP="005D2B93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A7E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431441F0" wp14:editId="7B326BDA">
            <wp:extent cx="4351020" cy="3265824"/>
            <wp:effectExtent l="0" t="0" r="0" b="0"/>
            <wp:docPr id="32" name="Рисунок 32" descr="https://s15.amsvlad.ru/upload/iblock/a07/1nazd84pcil815ou0wbn367d1fv07v2i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a07/1nazd84pcil815ou0wbn367d1fv07v2i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46" cy="327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E7" w:rsidRDefault="005F07E7" w:rsidP="00367DEC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F07E7">
        <w:rPr>
          <w:rFonts w:ascii="Times New Roman" w:hAnsi="Times New Roman" w:cs="Times New Roman"/>
          <w:color w:val="0070C0"/>
          <w:sz w:val="28"/>
          <w:szCs w:val="28"/>
        </w:rPr>
        <w:t>В преддверии празднования Дня Защитников Отечества в школе прошли спортивные соревнования среди мальчиков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9-11-х классов</w:t>
      </w:r>
      <w:r w:rsidRPr="005F07E7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gramStart"/>
      <w:r w:rsidRPr="005F07E7">
        <w:rPr>
          <w:rFonts w:ascii="Times New Roman" w:hAnsi="Times New Roman" w:cs="Times New Roman"/>
          <w:color w:val="0070C0"/>
          <w:sz w:val="28"/>
          <w:szCs w:val="28"/>
        </w:rPr>
        <w:t>СУПЕР БОЙ</w:t>
      </w:r>
      <w:proofErr w:type="gramEnd"/>
      <w:r w:rsidRPr="005F07E7">
        <w:rPr>
          <w:rFonts w:ascii="Times New Roman" w:hAnsi="Times New Roman" w:cs="Times New Roman"/>
          <w:color w:val="0070C0"/>
          <w:sz w:val="28"/>
          <w:szCs w:val="28"/>
        </w:rPr>
        <w:t xml:space="preserve"> 2024 г. Победителей стал 10 «А» класс! Вся школа с воодушевлением чествовала своих победителей!</w:t>
      </w:r>
    </w:p>
    <w:p w:rsidR="00367DEC" w:rsidRDefault="005F07E7" w:rsidP="005D2B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96A841" wp14:editId="50C177D1">
            <wp:extent cx="5492841" cy="41224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902" cy="41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DEC" w:rsidRDefault="00367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0C9E" w:rsidRDefault="001E0C9E" w:rsidP="001E0C9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0C9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Доброй традицией стала акция «Посылка солдату», в которой с радостью и благодарностью принимают участие </w:t>
      </w:r>
      <w:r>
        <w:rPr>
          <w:rFonts w:ascii="Times New Roman" w:hAnsi="Times New Roman" w:cs="Times New Roman"/>
          <w:color w:val="0070C0"/>
          <w:sz w:val="28"/>
          <w:szCs w:val="28"/>
        </w:rPr>
        <w:t>о</w:t>
      </w:r>
      <w:r w:rsidRPr="001E0C9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бучающиеся и их родители, администрация и учителя школы МБОУ СОШ № 15. Хочется выразить благодарность каждому, кто помог в реализации этой доброй акции.</w:t>
      </w:r>
    </w:p>
    <w:p w:rsidR="001E0C9E" w:rsidRPr="001E0C9E" w:rsidRDefault="001E0C9E" w:rsidP="005D2B9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F07E7" w:rsidRDefault="00367DEC" w:rsidP="00367DE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D2B93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4F217C70" wp14:editId="52AFA6A9">
            <wp:extent cx="4229100" cy="2352437"/>
            <wp:effectExtent l="0" t="0" r="0" b="0"/>
            <wp:docPr id="43" name="Рисунок 1" descr="Ежегодная акция &quot;Посылка солдат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жегодная акция &quot;Посылка солдату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55" cy="236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20" w:rsidRPr="00B63F20" w:rsidRDefault="00B63F20" w:rsidP="001E0C9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63F20" w:rsidRPr="00B63F20" w:rsidRDefault="00B63F20" w:rsidP="001E0C9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367DE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Учащиеся 9- х классов МБОУ СОШ №15 им. Героя Советского Союза Мильдзихова Х.З. посетили   Мемориальный комплекс "</w:t>
      </w:r>
      <w:proofErr w:type="spellStart"/>
      <w:r w:rsidRPr="00367DE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Барбашово</w:t>
      </w:r>
      <w:proofErr w:type="spellEnd"/>
      <w:r w:rsidRPr="00367DE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поле". Здесь ребята прошлись по Аллее Славы с именами героев, храбро сражавшихся за Родину, посетили реконструированный дзот, с интересом рассматривали образцы вооружения времен Великой Отечественной войны.</w:t>
      </w:r>
    </w:p>
    <w:p w:rsidR="00B63F20" w:rsidRDefault="00367DEC" w:rsidP="00367DE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D6D75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CF19BC4" wp14:editId="6BF19527">
            <wp:simplePos x="0" y="0"/>
            <wp:positionH relativeFrom="margin">
              <wp:align>right</wp:align>
            </wp:positionH>
            <wp:positionV relativeFrom="paragraph">
              <wp:posOffset>1649730</wp:posOffset>
            </wp:positionV>
            <wp:extent cx="4671060" cy="2392680"/>
            <wp:effectExtent l="0" t="0" r="0" b="7620"/>
            <wp:wrapNone/>
            <wp:docPr id="45" name="Рисунок 45" descr="https://s15.amsvlad.ru/upload/iblock/cad/uyhkjlzuor1h0wwgdm6xoq1j4onui9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cad/uyhkjlzuor1h0wwgdm6xoq1j4onui9p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20" b="8277"/>
                    <a:stretch/>
                  </pic:blipFill>
                  <pic:spPr bwMode="auto">
                    <a:xfrm>
                      <a:off x="0" y="0"/>
                      <a:ext cx="467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20" w:rsidRPr="00AD6D75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699EBABD" wp14:editId="096ED32F">
            <wp:extent cx="4609904" cy="2125980"/>
            <wp:effectExtent l="0" t="0" r="635" b="7620"/>
            <wp:docPr id="44" name="Рисунок 44" descr="https://s15.amsvlad.ru/upload/iblock/1e9/79lgh9wmp8lu6f6kzi9wmiq9p8l58l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1e9/79lgh9wmp8lu6f6kzi9wmiq9p8l58lv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29" cy="21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20" w:rsidRDefault="00B63F20" w:rsidP="001E0C9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A7B54" w:rsidRDefault="005A7B54" w:rsidP="001E0C9E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A7B54" w:rsidRPr="005A7B54" w:rsidRDefault="005A7B54" w:rsidP="005A7B54">
      <w:pPr>
        <w:rPr>
          <w:rFonts w:ascii="Times New Roman" w:hAnsi="Times New Roman" w:cs="Times New Roman"/>
          <w:sz w:val="28"/>
          <w:szCs w:val="28"/>
        </w:rPr>
      </w:pPr>
    </w:p>
    <w:p w:rsidR="005A7B54" w:rsidRPr="005A7B54" w:rsidRDefault="005A7B54" w:rsidP="005A7B54">
      <w:pPr>
        <w:rPr>
          <w:rFonts w:ascii="Times New Roman" w:hAnsi="Times New Roman" w:cs="Times New Roman"/>
          <w:sz w:val="28"/>
          <w:szCs w:val="28"/>
        </w:rPr>
      </w:pPr>
    </w:p>
    <w:p w:rsidR="005A7B54" w:rsidRDefault="005A7B54" w:rsidP="005A7B54">
      <w:pPr>
        <w:rPr>
          <w:rFonts w:ascii="Times New Roman" w:hAnsi="Times New Roman" w:cs="Times New Roman"/>
          <w:sz w:val="28"/>
          <w:szCs w:val="28"/>
        </w:rPr>
      </w:pPr>
    </w:p>
    <w:p w:rsidR="005A7B54" w:rsidRPr="005A7B54" w:rsidRDefault="005A7B54" w:rsidP="005A7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A7B5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Турнир по шахматам</w:t>
      </w:r>
    </w:p>
    <w:p w:rsidR="005A7B54" w:rsidRPr="005A7B54" w:rsidRDefault="00367DEC" w:rsidP="005A7B5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03692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FA8584B" wp14:editId="684FFCA7">
            <wp:simplePos x="0" y="0"/>
            <wp:positionH relativeFrom="margin">
              <wp:align>right</wp:align>
            </wp:positionH>
            <wp:positionV relativeFrom="paragraph">
              <wp:posOffset>485140</wp:posOffset>
            </wp:positionV>
            <wp:extent cx="3474720" cy="2607310"/>
            <wp:effectExtent l="0" t="0" r="0" b="2540"/>
            <wp:wrapThrough wrapText="bothSides">
              <wp:wrapPolygon edited="0">
                <wp:start x="0" y="0"/>
                <wp:lineTo x="0" y="21463"/>
                <wp:lineTo x="21434" y="21463"/>
                <wp:lineTo x="21434" y="0"/>
                <wp:lineTo x="0" y="0"/>
              </wp:wrapPolygon>
            </wp:wrapThrough>
            <wp:docPr id="6" name="Рисунок 6" descr="https://s15.amsvlad.ru/upload/iblock/576/muf125u4i02zaq9r0eozo0yesgvembj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576/muf125u4i02zaq9r0eozo0yesgvembj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B54"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Шахматы особенная игра, которая объединяет в себе спортивный азарт, научную точность и искусство предусмотрительности. Интеллектуальная игра улучшает память, логику, пространственное видение, развивает усидчивость, внимательность, повышает стремление к достижению целей.</w:t>
      </w:r>
      <w:r w:rsidR="005A7B54"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="005A7B54"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По инициативе советника директора по воспитанию МБОУ СОШ № 15 г. Владикавказ Элеоноры </w:t>
      </w:r>
      <w:proofErr w:type="spellStart"/>
      <w:r w:rsidR="005A7B54"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Шапрановой</w:t>
      </w:r>
      <w:proofErr w:type="spellEnd"/>
      <w:r w:rsidR="005A7B54"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совместно с активом школы состоялся шахматный турнир. В нем приняли участие все желающие с 1 по 9 классы.</w:t>
      </w:r>
    </w:p>
    <w:p w:rsidR="00367DEC" w:rsidRDefault="005A7B54" w:rsidP="00367DE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Соревнования были напряженные, ведь каждый участник хотел показать свои умения и навыки. В честной борьбе определился и победитель- ученик 8 «А» класса Георгий </w:t>
      </w:r>
      <w:proofErr w:type="spellStart"/>
      <w:r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Адырхаев</w:t>
      </w:r>
      <w:proofErr w:type="spellEnd"/>
      <w:r w:rsidRPr="005A7B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367DEC" w:rsidRDefault="00367DEC" w:rsidP="00367DE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297E12" w:rsidRPr="00297E12" w:rsidRDefault="00367DEC" w:rsidP="00297E1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B4E86">
        <w:rPr>
          <w:rFonts w:ascii="Times New Roman" w:eastAsia="Times New Roman" w:hAnsi="Times New Roman" w:cs="Times New Roman"/>
          <w:noProof/>
          <w:color w:val="696969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CD837FD" wp14:editId="1DE8B4F0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3089275" cy="2293620"/>
            <wp:effectExtent l="0" t="0" r="0" b="0"/>
            <wp:wrapThrough wrapText="bothSides">
              <wp:wrapPolygon edited="0">
                <wp:start x="0" y="0"/>
                <wp:lineTo x="0" y="21349"/>
                <wp:lineTo x="21445" y="21349"/>
                <wp:lineTo x="21445" y="0"/>
                <wp:lineTo x="0" y="0"/>
              </wp:wrapPolygon>
            </wp:wrapThrough>
            <wp:docPr id="52" name="Рисунок 52" descr="https://s15.amsvlad.ru/upload/iblock/90e/hsticttcrhewwjwjl981xqdquy8y8s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90e/hsticttcrhewwjwjl981xqdquy8y8ss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 преддверии </w:t>
      </w:r>
      <w:r w:rsidR="00297E12" w:rsidRPr="00297E1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Дня Здоровья</w:t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школе прошли спортивные соревнования для обучающихся 5-9 классов. Зарядку для участников провел трехкратный чемпион РСО -Алания по кикбоксингу Дмитрий </w:t>
      </w:r>
      <w:proofErr w:type="spellStart"/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Хасиев</w:t>
      </w:r>
      <w:proofErr w:type="spellEnd"/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Мероприятие проводилось в формате </w:t>
      </w:r>
      <w:proofErr w:type="spellStart"/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квест</w:t>
      </w:r>
      <w:proofErr w:type="spellEnd"/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игры. Каждая команда имела индивидуальный маршрутный лист с пятнадцатью станци</w:t>
      </w:r>
      <w:r w:rsid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ями- испытаниями, че</w:t>
      </w:r>
      <w:r w:rsidR="0013001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рез которые каждому классу приш</w:t>
      </w:r>
      <w:r w:rsid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лось пройти, чтобы дойти до финиша и победить. Станции были самой разной направленности: и медицинская, и музыкальная, и </w:t>
      </w:r>
      <w:proofErr w:type="spellStart"/>
      <w:r w:rsid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спортивная..</w:t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</w:t>
      </w:r>
      <w:proofErr w:type="spellEnd"/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Равнодушных не было.  Никто не ушел без награды.</w:t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Спасибо всем за участие, за хорошее настроение, за позитивные эмоции, подаренные друг другу.</w:t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Берегите здоровье, занимайтесь</w:t>
      </w:r>
      <w:r w:rsid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спортом и</w:t>
      </w:r>
      <w:r w:rsidR="00297E12" w:rsidRPr="00297E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физкультурой! Будьте здоровы!</w:t>
      </w:r>
    </w:p>
    <w:p w:rsidR="00297E12" w:rsidRDefault="00297E12" w:rsidP="00367DE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E86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06AA82A1" wp14:editId="56621036">
            <wp:extent cx="6150417" cy="3032760"/>
            <wp:effectExtent l="0" t="0" r="3175" b="0"/>
            <wp:docPr id="60" name="Рисунок 60" descr="https://s15.amsvlad.ru/upload/iblock/f24/563zap0aalghx6ky2tfrvtwxp5ziadf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f24/563zap0aalghx6ky2tfrvtwxp5ziadf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05"/>
                    <a:stretch/>
                  </pic:blipFill>
                  <pic:spPr bwMode="auto">
                    <a:xfrm>
                      <a:off x="0" y="0"/>
                      <a:ext cx="6183026" cy="30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E12" w:rsidRDefault="00297E12" w:rsidP="00297E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E12" w:rsidRDefault="00367DEC" w:rsidP="00297E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E86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A86DF83" wp14:editId="4339536C">
            <wp:simplePos x="0" y="0"/>
            <wp:positionH relativeFrom="column">
              <wp:posOffset>2286000</wp:posOffset>
            </wp:positionH>
            <wp:positionV relativeFrom="paragraph">
              <wp:posOffset>2827655</wp:posOffset>
            </wp:positionV>
            <wp:extent cx="4152639" cy="3116580"/>
            <wp:effectExtent l="0" t="0" r="635" b="7620"/>
            <wp:wrapNone/>
            <wp:docPr id="9" name="Рисунок 9" descr="https://s15.amsvlad.ru/upload/iblock/4a7/h7o0m0jm5g21ufuo8gzs8ws0x7ewwr7b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4a7/h7o0m0jm5g21ufuo8gzs8ws0x7ewwr7b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39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E12" w:rsidRPr="00AB4E86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5D6DC7F5" wp14:editId="579CEF40">
            <wp:extent cx="3756255" cy="2819400"/>
            <wp:effectExtent l="0" t="0" r="0" b="0"/>
            <wp:docPr id="59" name="Рисунок 59" descr="https://s15.amsvlad.ru/upload/iblock/fb2/cvmq0bq3viayrj18f90grch0kttogtlz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5.amsvlad.ru/upload/iblock/fb2/cvmq0bq3viayrj18f90grch0kttogtlz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72" cy="282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12" w:rsidRPr="00297E12" w:rsidRDefault="00297E12" w:rsidP="00297E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97E12" w:rsidRPr="00297E12" w:rsidSect="00BD4F03">
      <w:pgSz w:w="11906" w:h="16838"/>
      <w:pgMar w:top="1134" w:right="850" w:bottom="1134" w:left="851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A7"/>
    <w:rsid w:val="000721A5"/>
    <w:rsid w:val="001159B9"/>
    <w:rsid w:val="0013001F"/>
    <w:rsid w:val="001663A7"/>
    <w:rsid w:val="001E0C9E"/>
    <w:rsid w:val="00297E12"/>
    <w:rsid w:val="002E5E4C"/>
    <w:rsid w:val="002F0FF1"/>
    <w:rsid w:val="0034749A"/>
    <w:rsid w:val="00367DEC"/>
    <w:rsid w:val="00463C57"/>
    <w:rsid w:val="00594516"/>
    <w:rsid w:val="005A7B54"/>
    <w:rsid w:val="005D2B93"/>
    <w:rsid w:val="005F07E7"/>
    <w:rsid w:val="006A0555"/>
    <w:rsid w:val="00860F25"/>
    <w:rsid w:val="008E0985"/>
    <w:rsid w:val="009B57D7"/>
    <w:rsid w:val="009F14E0"/>
    <w:rsid w:val="00B03A35"/>
    <w:rsid w:val="00B1685E"/>
    <w:rsid w:val="00B56FF1"/>
    <w:rsid w:val="00B63F20"/>
    <w:rsid w:val="00BD4F03"/>
    <w:rsid w:val="00C579EE"/>
    <w:rsid w:val="00C76079"/>
    <w:rsid w:val="00CD1448"/>
    <w:rsid w:val="00D140BA"/>
    <w:rsid w:val="00EA54B7"/>
    <w:rsid w:val="00EB6632"/>
    <w:rsid w:val="00F3458F"/>
    <w:rsid w:val="00FA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0A701-FA10-4997-81D8-0A0E61CC7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15.amsvlad.ru/upload/iblock/40b/fafr12r6f307pkdpfv69gcx5olbgnohb.jpe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hyperlink" Target="https://s15.amsvlad.ru/upload/iblock/4a7/h7o0m0jm5g21ufuo8gzs8ws0x7ewwr7b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15.amsvlad.ru/upload/iblock/576/muf125u4i02zaq9r0eozo0yesgvembja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s://s15.amsvlad.ru/upload/iblock/f24/563zap0aalghx6ky2tfrvtwxp5ziadf1.jp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s15.amsvlad.ru/upload/iblock/a07/1nazd84pcil815ou0wbn367d1fv07v2i.jpg" TargetMode="External"/><Relationship Id="rId23" Type="http://schemas.openxmlformats.org/officeDocument/2006/relationships/image" Target="media/image16.jpeg"/><Relationship Id="rId28" Type="http://schemas.openxmlformats.org/officeDocument/2006/relationships/hyperlink" Target="https://s15.amsvlad.ru/upload/iblock/fb2/cvmq0bq3viayrj18f90grch0kttogtlz.jpg" TargetMode="External"/><Relationship Id="rId10" Type="http://schemas.openxmlformats.org/officeDocument/2006/relationships/hyperlink" Target="https://s15.amsvlad.ru/upload/iblock/0b7/q2t7212o0ln31gbpz1uf8871mqspx4v2.jpg" TargetMode="External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15</dc:creator>
  <cp:keywords/>
  <dc:description/>
  <cp:lastModifiedBy>Фатима Борисовна</cp:lastModifiedBy>
  <cp:revision>2</cp:revision>
  <dcterms:created xsi:type="dcterms:W3CDTF">2024-04-17T04:47:00Z</dcterms:created>
  <dcterms:modified xsi:type="dcterms:W3CDTF">2024-04-17T04:47:00Z</dcterms:modified>
</cp:coreProperties>
</file>